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1C" w:rsidRDefault="00E337B9">
      <w:r w:rsidRPr="00E337B9">
        <w:t>Herkoms</w:t>
      </w:r>
      <w:r w:rsidR="00782983">
        <w:t xml:space="preserve">t afbeeldingen </w:t>
      </w:r>
      <w:proofErr w:type="spellStart"/>
      <w:r w:rsidR="00782983">
        <w:t>wikiles</w:t>
      </w:r>
      <w:proofErr w:type="spellEnd"/>
      <w:r w:rsidR="00782983">
        <w:t xml:space="preserve"> Lente</w:t>
      </w:r>
    </w:p>
    <w:p w:rsidR="00782983" w:rsidRDefault="00B41084">
      <w:hyperlink r:id="rId5" w:history="1">
        <w:r w:rsidR="001241AE" w:rsidRPr="0053425B">
          <w:rPr>
            <w:rStyle w:val="Hyperlink"/>
          </w:rPr>
          <w:t>http://t1.gstatic.com/images?q=tbn:ANd9GcSjOB7C7M3OTLibSALaFHh0MoiDus3YTnNAGUsFMoMlPQux5yY</w:t>
        </w:r>
      </w:hyperlink>
    </w:p>
    <w:p w:rsidR="00682C86" w:rsidRDefault="00B41084">
      <w:hyperlink r:id="rId6" w:history="1">
        <w:r w:rsidR="00C96069" w:rsidRPr="0053425B">
          <w:rPr>
            <w:rStyle w:val="Hyperlink"/>
          </w:rPr>
          <w:t>http://4.bp.blogspot.com/-JiGoRNgmPPo/Udq32Bv7C0I/AAAAAAAABVA/dhkVOS2JgUA/s1600/fazendinha3.jpg</w:t>
        </w:r>
      </w:hyperlink>
    </w:p>
    <w:p w:rsidR="00C96069" w:rsidRDefault="00B41084">
      <w:hyperlink r:id="rId7" w:history="1">
        <w:r w:rsidR="00EF7F6E" w:rsidRPr="00724030">
          <w:rPr>
            <w:rStyle w:val="Hyperlink"/>
          </w:rPr>
          <w:t>http://kinderenwebhotel.be.previewmysite.com/WO_natuur/images/ei.jpg</w:t>
        </w:r>
      </w:hyperlink>
    </w:p>
    <w:p w:rsidR="00EF7F6E" w:rsidRDefault="00C53B4E">
      <w:hyperlink r:id="rId8" w:history="1">
        <w:r w:rsidRPr="00A556BB">
          <w:rPr>
            <w:rStyle w:val="Hyperlink"/>
          </w:rPr>
          <w:t>http://www.padden.nu/Portals/0/ToRsign.jpg</w:t>
        </w:r>
      </w:hyperlink>
    </w:p>
    <w:p w:rsidR="00C53B4E" w:rsidRDefault="00C53B4E">
      <w:hyperlink r:id="rId9" w:history="1">
        <w:r w:rsidRPr="00A556BB">
          <w:rPr>
            <w:rStyle w:val="Hyperlink"/>
          </w:rPr>
          <w:t>http://upload.wikimedia.org/wikipedia/commons/c/cb/Bloembollen.JPG</w:t>
        </w:r>
      </w:hyperlink>
    </w:p>
    <w:p w:rsidR="00C53B4E" w:rsidRDefault="00F45C2B">
      <w:hyperlink r:id="rId10" w:history="1">
        <w:r w:rsidRPr="00A556BB">
          <w:rPr>
            <w:rStyle w:val="Hyperlink"/>
          </w:rPr>
          <w:t>http://groentefruit.files.wordpress.com/2010/04/ui3.jpg?w=300</w:t>
        </w:r>
      </w:hyperlink>
    </w:p>
    <w:p w:rsidR="00F45C2B" w:rsidRDefault="00221177">
      <w:hyperlink r:id="rId11" w:history="1">
        <w:r w:rsidRPr="00A556BB">
          <w:rPr>
            <w:rStyle w:val="Hyperlink"/>
          </w:rPr>
          <w:t>http://www.thuisexperimenteren.nl/science/boonontkieming/boonontkieming01.jpg</w:t>
        </w:r>
      </w:hyperlink>
    </w:p>
    <w:p w:rsidR="006D127F" w:rsidRDefault="006D127F">
      <w:r w:rsidRPr="006D127F">
        <w:t>ttp://www.tvopjepc.nl/images/pic1261.jpg</w:t>
      </w:r>
    </w:p>
    <w:p w:rsidR="00B41084" w:rsidRDefault="00B41084">
      <w:hyperlink r:id="rId12" w:history="1">
        <w:r w:rsidRPr="00A556BB">
          <w:rPr>
            <w:rStyle w:val="Hyperlink"/>
          </w:rPr>
          <w:t>http://www.grootsneek.nl/wp-content/uploads/2011/09/kind-tekenen-200x156.jpg</w:t>
        </w:r>
      </w:hyperlink>
    </w:p>
    <w:p w:rsidR="00B41084" w:rsidRDefault="00B41084">
      <w:hyperlink r:id="rId13" w:history="1">
        <w:r w:rsidRPr="00A556BB">
          <w:rPr>
            <w:rStyle w:val="Hyperlink"/>
          </w:rPr>
          <w:t>http://tekstplaatjes.us/lente/lente02/lente-011.jpg</w:t>
        </w:r>
      </w:hyperlink>
    </w:p>
    <w:p w:rsidR="00B41084" w:rsidRPr="00E337B9" w:rsidRDefault="00B41084">
      <w:bookmarkStart w:id="0" w:name="_GoBack"/>
      <w:bookmarkEnd w:id="0"/>
    </w:p>
    <w:sectPr w:rsidR="00B41084" w:rsidRPr="00E337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7B9"/>
    <w:rsid w:val="00027B80"/>
    <w:rsid w:val="0003200A"/>
    <w:rsid w:val="00105AEF"/>
    <w:rsid w:val="001241AE"/>
    <w:rsid w:val="00221177"/>
    <w:rsid w:val="002A34CC"/>
    <w:rsid w:val="0037444A"/>
    <w:rsid w:val="00437681"/>
    <w:rsid w:val="00661691"/>
    <w:rsid w:val="00682C86"/>
    <w:rsid w:val="006D127F"/>
    <w:rsid w:val="00755FAB"/>
    <w:rsid w:val="00782983"/>
    <w:rsid w:val="007C0BE0"/>
    <w:rsid w:val="008009AD"/>
    <w:rsid w:val="008009F7"/>
    <w:rsid w:val="0083797F"/>
    <w:rsid w:val="00A76C1C"/>
    <w:rsid w:val="00AF1489"/>
    <w:rsid w:val="00B41084"/>
    <w:rsid w:val="00B43852"/>
    <w:rsid w:val="00BA3361"/>
    <w:rsid w:val="00C013B4"/>
    <w:rsid w:val="00C300C2"/>
    <w:rsid w:val="00C53B4E"/>
    <w:rsid w:val="00C96069"/>
    <w:rsid w:val="00CE7AF7"/>
    <w:rsid w:val="00E337B9"/>
    <w:rsid w:val="00E53C4F"/>
    <w:rsid w:val="00EB5BAA"/>
    <w:rsid w:val="00EF7F6E"/>
    <w:rsid w:val="00F111DB"/>
    <w:rsid w:val="00F45C2B"/>
    <w:rsid w:val="00F8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B5BAA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C0BE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B5BAA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C0B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dden.nu/Portals/0/ToRsign.jpg" TargetMode="External"/><Relationship Id="rId13" Type="http://schemas.openxmlformats.org/officeDocument/2006/relationships/hyperlink" Target="http://tekstplaatjes.us/lente/lente02/lente-011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inderenwebhotel.be.previewmysite.com/WO_natuur/images/ei.jpg" TargetMode="External"/><Relationship Id="rId12" Type="http://schemas.openxmlformats.org/officeDocument/2006/relationships/hyperlink" Target="http://www.grootsneek.nl/wp-content/uploads/2011/09/kind-tekenen-200x156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4.bp.blogspot.com/-JiGoRNgmPPo/Udq32Bv7C0I/AAAAAAAABVA/dhkVOS2JgUA/s1600/fazendinha3.jpg" TargetMode="External"/><Relationship Id="rId11" Type="http://schemas.openxmlformats.org/officeDocument/2006/relationships/hyperlink" Target="http://www.thuisexperimenteren.nl/science/boonontkieming/boonontkieming01.jpg" TargetMode="External"/><Relationship Id="rId5" Type="http://schemas.openxmlformats.org/officeDocument/2006/relationships/hyperlink" Target="http://t1.gstatic.com/images?q=tbn:ANd9GcSjOB7C7M3OTLibSALaFHh0MoiDus3YTnNAGUsFMoMlPQux5yY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groentefruit.files.wordpress.com/2010/04/ui3.jpg?w=3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pload.wikimedia.org/wikipedia/commons/c/cb/Bloembollen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229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klg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atscholen</dc:creator>
  <cp:lastModifiedBy>gebruiker</cp:lastModifiedBy>
  <cp:revision>13</cp:revision>
  <dcterms:created xsi:type="dcterms:W3CDTF">2014-03-27T12:55:00Z</dcterms:created>
  <dcterms:modified xsi:type="dcterms:W3CDTF">2014-04-10T12:51:00Z</dcterms:modified>
</cp:coreProperties>
</file>